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BD" w:rsidRDefault="002778BD" w:rsidP="00F2421A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98EE" wp14:editId="2CC5C15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75550" cy="730250"/>
                <wp:effectExtent l="0" t="0" r="635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8BD" w:rsidRDefault="002778BD" w:rsidP="002778BD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PROYECTOS PROPIOS AUTOFINANCIADOS</w:t>
                            </w:r>
                          </w:p>
                          <w:p w:rsidR="002778BD" w:rsidRPr="008862F6" w:rsidRDefault="002778BD" w:rsidP="002778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62F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98EE" id="Rectángulo 13" o:spid="_x0000_s1026" style="position:absolute;left:0;text-align:left;margin-left:545.3pt;margin-top:0;width:596.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" fillcolor="#960f29" stroked="f" strokeweight="2pt">
                <v:textbox>
                  <w:txbxContent>
                    <w:p w:rsidR="002778BD" w:rsidRDefault="002778BD" w:rsidP="002778BD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PROYECTOS PROPIOS AUTOFINANCIADOS</w:t>
                      </w:r>
                    </w:p>
                    <w:p w:rsidR="002778BD" w:rsidRPr="008862F6" w:rsidRDefault="002778BD" w:rsidP="002778B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862F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MEMORIA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778BD" w:rsidRDefault="002778BD" w:rsidP="00F2421A">
      <w:pPr>
        <w:pStyle w:val="Ttulo1"/>
        <w:rPr>
          <w:rFonts w:ascii="Arial Narrow" w:hAnsi="Arial Narrow"/>
        </w:rPr>
      </w:pPr>
    </w:p>
    <w:p w:rsidR="002778BD" w:rsidRDefault="002778BD" w:rsidP="00F2421A">
      <w:pPr>
        <w:pStyle w:val="Ttulo1"/>
        <w:rPr>
          <w:rFonts w:ascii="Arial Narrow" w:hAnsi="Arial Narrow"/>
        </w:rPr>
      </w:pPr>
    </w:p>
    <w:p w:rsidR="002778BD" w:rsidRDefault="002778BD" w:rsidP="00F2421A">
      <w:pPr>
        <w:pStyle w:val="Ttulo1"/>
        <w:rPr>
          <w:rFonts w:ascii="Arial Narrow" w:hAnsi="Arial Narrow"/>
        </w:rPr>
      </w:pP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p w:rsidR="002778BD" w:rsidRDefault="002778BD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2547"/>
        <w:gridCol w:w="7271"/>
      </w:tblGrid>
      <w:tr w:rsidR="00946D4D" w:rsidRPr="002778BD" w:rsidTr="0027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946D4D" w:rsidRPr="002778BD" w:rsidRDefault="00B42A8B" w:rsidP="002778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78BD">
              <w:rPr>
                <w:rFonts w:ascii="Arial" w:hAnsi="Arial" w:cs="Arial"/>
                <w:bCs/>
                <w:sz w:val="22"/>
                <w:szCs w:val="22"/>
              </w:rPr>
              <w:t>TÍTULO DEL PROYECTO</w:t>
            </w:r>
          </w:p>
        </w:tc>
        <w:tc>
          <w:tcPr>
            <w:tcW w:w="7271" w:type="dxa"/>
            <w:shd w:val="clear" w:color="auto" w:fill="auto"/>
          </w:tcPr>
          <w:p w:rsidR="00946D4D" w:rsidRPr="002778BD" w:rsidRDefault="00946D4D" w:rsidP="00CB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A182A" w:rsidRPr="002778BD" w:rsidTr="002778BD">
        <w:trPr>
          <w:trHeight w:hRule="exact"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gridSpan w:val="2"/>
            <w:vAlign w:val="center"/>
          </w:tcPr>
          <w:p w:rsidR="00FA182A" w:rsidRPr="002778BD" w:rsidRDefault="00B42A8B" w:rsidP="002778BD">
            <w:pPr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778BD">
              <w:rPr>
                <w:rFonts w:ascii="Arial" w:hAnsi="Arial" w:cs="Arial"/>
                <w:bCs/>
                <w:smallCaps/>
                <w:sz w:val="22"/>
                <w:szCs w:val="22"/>
              </w:rPr>
              <w:t>PROPUESTA (</w:t>
            </w:r>
            <w:r w:rsidR="00F2134A" w:rsidRPr="002778BD">
              <w:rPr>
                <w:rFonts w:ascii="Arial" w:hAnsi="Arial" w:cs="Arial"/>
                <w:sz w:val="22"/>
                <w:szCs w:val="22"/>
              </w:rPr>
              <w:t xml:space="preserve">Componentes del equipo, </w:t>
            </w:r>
            <w:r w:rsidRPr="002778BD">
              <w:rPr>
                <w:rFonts w:ascii="Arial" w:hAnsi="Arial" w:cs="Arial"/>
                <w:sz w:val="22"/>
                <w:szCs w:val="22"/>
              </w:rPr>
              <w:t>Antecedentes, Objetivos, Metodología, Medios Materiales, Contratación de personal, Cronograma, Presupuesto</w:t>
            </w:r>
            <w:r w:rsidR="00F2134A" w:rsidRPr="002778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A182A" w:rsidRPr="002778BD" w:rsidTr="0027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gridSpan w:val="2"/>
            <w:shd w:val="clear" w:color="auto" w:fill="auto"/>
          </w:tcPr>
          <w:p w:rsidR="00FA182A" w:rsidRPr="002778BD" w:rsidRDefault="00FA1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749" w:rsidRPr="002778BD" w:rsidRDefault="00DC2749" w:rsidP="00946D4D">
            <w:pPr>
              <w:pStyle w:val="Encabezado"/>
              <w:keepLines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2778B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FA182A" w:rsidRPr="00946D4D" w:rsidRDefault="00FA182A"/>
    <w:sectPr w:rsidR="00FA182A" w:rsidRPr="00946D4D" w:rsidSect="00760020">
      <w:headerReference w:type="default" r:id="rId6"/>
      <w:footerReference w:type="default" r:id="rId7"/>
      <w:pgSz w:w="11906" w:h="16838"/>
      <w:pgMar w:top="851" w:right="851" w:bottom="568" w:left="1134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FB" w:rsidRDefault="00AE67FB">
      <w:r>
        <w:separator/>
      </w:r>
    </w:p>
  </w:endnote>
  <w:endnote w:type="continuationSeparator" w:id="0">
    <w:p w:rsidR="00AE67FB" w:rsidRDefault="00AE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8B" w:rsidRPr="00DC2749" w:rsidRDefault="002778BD" w:rsidP="002778BD">
    <w:pPr>
      <w:pStyle w:val="Ttulo2"/>
      <w:jc w:val="left"/>
      <w:rPr>
        <w:rFonts w:ascii="Arial Narrow" w:hAnsi="Arial Narrow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0D1088" wp14:editId="7F3FF523">
              <wp:simplePos x="0" y="0"/>
              <wp:positionH relativeFrom="column">
                <wp:posOffset>-701040</wp:posOffset>
              </wp:positionH>
              <wp:positionV relativeFrom="paragraph">
                <wp:posOffset>635</wp:posOffset>
              </wp:positionV>
              <wp:extent cx="7531100" cy="3429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78BD" w:rsidRPr="00843365" w:rsidRDefault="002778BD" w:rsidP="002778BD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2778BD" w:rsidRDefault="002778BD" w:rsidP="002778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D1088" id="Rectángulo 20" o:spid="_x0000_s1027" style="position:absolute;margin-left:-55.2pt;margin-top:.05pt;width:593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" fillcolor="#960f28" stroked="f" strokeweight="2pt">
              <v:textbox>
                <w:txbxContent>
                  <w:p w:rsidR="002778BD" w:rsidRPr="00843365" w:rsidRDefault="002778BD" w:rsidP="002778BD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2778BD" w:rsidRDefault="002778BD" w:rsidP="002778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10331450</wp:posOffset>
              </wp:positionV>
              <wp:extent cx="7531100" cy="342900"/>
              <wp:effectExtent l="0" t="0" r="0" b="0"/>
              <wp:wrapNone/>
              <wp:docPr id="2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78BD" w:rsidRPr="00843365" w:rsidRDefault="002778BD" w:rsidP="002778BD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2778BD" w:rsidRDefault="002778BD" w:rsidP="002778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1.5pt;margin-top:813.5pt;width:59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" fillcolor="#960f28" stroked="f" strokeweight="2pt">
              <v:path arrowok="t"/>
              <v:textbox>
                <w:txbxContent>
                  <w:p w:rsidR="002778BD" w:rsidRPr="00843365" w:rsidRDefault="002778BD" w:rsidP="002778BD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2778BD" w:rsidRDefault="002778BD" w:rsidP="002778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10331450</wp:posOffset>
              </wp:positionV>
              <wp:extent cx="7531100" cy="342900"/>
              <wp:effectExtent l="0" t="0" r="0" b="0"/>
              <wp:wrapNone/>
              <wp:docPr id="1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78BD" w:rsidRPr="00843365" w:rsidRDefault="002778BD" w:rsidP="002778BD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2778BD" w:rsidRDefault="002778BD" w:rsidP="002778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9" style="position:absolute;margin-left:1.5pt;margin-top:813.5pt;width:5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" fillcolor="#960f28" stroked="f" strokeweight="2pt">
              <v:path arrowok="t"/>
              <v:textbox>
                <w:txbxContent>
                  <w:p w:rsidR="002778BD" w:rsidRPr="00843365" w:rsidRDefault="002778BD" w:rsidP="002778BD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2778BD" w:rsidRDefault="002778BD" w:rsidP="002778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FB" w:rsidRDefault="00AE67FB">
      <w:r>
        <w:separator/>
      </w:r>
    </w:p>
  </w:footnote>
  <w:footnote w:type="continuationSeparator" w:id="0">
    <w:p w:rsidR="00AE67FB" w:rsidRDefault="00AE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BD" w:rsidRDefault="002778BD" w:rsidP="002778BD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2778BD" w:rsidRDefault="002778BD" w:rsidP="002778BD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01A65CE9" wp14:editId="6646F583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2778BD" w:rsidRPr="00513AFC" w:rsidRDefault="002778BD" w:rsidP="002778BD">
    <w:pPr>
      <w:pStyle w:val="Encabezado"/>
      <w:ind w:left="-142"/>
      <w:rPr>
        <w:rFonts w:ascii="ITC Mendoza Roman Book" w:hAnsi="ITC Mendoza Roman Book"/>
        <w:noProof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1C78DD">
      <w:rPr>
        <w:rFonts w:ascii="ITC Mendoza Roman Book" w:hAnsi="ITC Mendoza Roman Book"/>
        <w:noProof/>
      </w:rPr>
      <w:fldChar w:fldCharType="begin"/>
    </w:r>
    <w:r w:rsidR="001C78DD">
      <w:rPr>
        <w:rFonts w:ascii="ITC Mendoza Roman Book" w:hAnsi="ITC Mendoza Roman Book"/>
        <w:noProof/>
      </w:rPr>
      <w:instrText xml:space="preserve"> TIME  \@ "yyyy" </w:instrText>
    </w:r>
    <w:r w:rsidR="001C78DD">
      <w:rPr>
        <w:rFonts w:ascii="ITC Mendoza Roman Book" w:hAnsi="ITC Mendoza Roman Book"/>
        <w:noProof/>
      </w:rPr>
      <w:fldChar w:fldCharType="separate"/>
    </w:r>
    <w:r w:rsidR="001C78DD">
      <w:rPr>
        <w:rFonts w:ascii="ITC Mendoza Roman Book" w:hAnsi="ITC Mendoza Roman Book"/>
        <w:noProof/>
      </w:rPr>
      <w:t>2021</w:t>
    </w:r>
    <w:r w:rsidR="001C78DD">
      <w:rPr>
        <w:rFonts w:ascii="ITC Mendoza Roman Book" w:hAnsi="ITC Mendoza Roman Book"/>
        <w:noProof/>
      </w:rPr>
      <w:fldChar w:fldCharType="end"/>
    </w:r>
  </w:p>
  <w:p w:rsidR="002778BD" w:rsidRDefault="002778BD" w:rsidP="002778BD">
    <w:pPr>
      <w:pStyle w:val="Encabezado"/>
      <w:jc w:val="center"/>
    </w:pPr>
  </w:p>
  <w:p w:rsidR="00B42A8B" w:rsidRDefault="00B42A8B" w:rsidP="00BA1EFF">
    <w:pPr>
      <w:pStyle w:val="Encabezado"/>
      <w:jc w:val="center"/>
    </w:pPr>
  </w:p>
  <w:p w:rsidR="00B42A8B" w:rsidRDefault="00B42A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769E1"/>
    <w:rsid w:val="000A3E46"/>
    <w:rsid w:val="001C78DD"/>
    <w:rsid w:val="00202DD3"/>
    <w:rsid w:val="0027658C"/>
    <w:rsid w:val="002778BD"/>
    <w:rsid w:val="00280F8E"/>
    <w:rsid w:val="003413E7"/>
    <w:rsid w:val="00397EBE"/>
    <w:rsid w:val="003C5CBD"/>
    <w:rsid w:val="00402734"/>
    <w:rsid w:val="0049290C"/>
    <w:rsid w:val="004E22BD"/>
    <w:rsid w:val="006460CF"/>
    <w:rsid w:val="006A528B"/>
    <w:rsid w:val="007475F1"/>
    <w:rsid w:val="00760020"/>
    <w:rsid w:val="007A6FD8"/>
    <w:rsid w:val="00944FF8"/>
    <w:rsid w:val="00946D4D"/>
    <w:rsid w:val="00960C8A"/>
    <w:rsid w:val="00A261B8"/>
    <w:rsid w:val="00A30B53"/>
    <w:rsid w:val="00AE67FB"/>
    <w:rsid w:val="00B02F52"/>
    <w:rsid w:val="00B07EF2"/>
    <w:rsid w:val="00B140AD"/>
    <w:rsid w:val="00B34C11"/>
    <w:rsid w:val="00B42A8B"/>
    <w:rsid w:val="00BA1EFF"/>
    <w:rsid w:val="00BE6024"/>
    <w:rsid w:val="00C23E08"/>
    <w:rsid w:val="00C60381"/>
    <w:rsid w:val="00CA6812"/>
    <w:rsid w:val="00CB5DEA"/>
    <w:rsid w:val="00DB685B"/>
    <w:rsid w:val="00DC2749"/>
    <w:rsid w:val="00E64A32"/>
    <w:rsid w:val="00F2134A"/>
    <w:rsid w:val="00F2421A"/>
    <w:rsid w:val="00FA182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70BB1A-D11C-43F4-92AA-2B76124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0C"/>
    <w:rPr>
      <w:u w:color="FFFFFF"/>
    </w:rPr>
  </w:style>
  <w:style w:type="paragraph" w:styleId="Ttulo1">
    <w:name w:val="heading 1"/>
    <w:basedOn w:val="Normal"/>
    <w:next w:val="Normal"/>
    <w:qFormat/>
    <w:rsid w:val="0049290C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9290C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49290C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49290C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49290C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49290C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929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929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9290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2Car">
    <w:name w:val="Título 2 Car"/>
    <w:basedOn w:val="Fuentedeprrafopredeter"/>
    <w:link w:val="Ttulo2"/>
    <w:rsid w:val="002778BD"/>
    <w:rPr>
      <w:b/>
      <w:bCs/>
      <w:smallCaps/>
      <w:sz w:val="24"/>
      <w:u w:color="FFFFFF"/>
    </w:rPr>
  </w:style>
  <w:style w:type="table" w:styleId="Tablanormal1">
    <w:name w:val="Plain Table 1"/>
    <w:basedOn w:val="Tablanormal"/>
    <w:uiPriority w:val="41"/>
    <w:rsid w:val="002778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Alejandro</cp:lastModifiedBy>
  <cp:revision>7</cp:revision>
  <cp:lastPrinted>2014-11-20T11:19:00Z</cp:lastPrinted>
  <dcterms:created xsi:type="dcterms:W3CDTF">2016-06-15T10:29:00Z</dcterms:created>
  <dcterms:modified xsi:type="dcterms:W3CDTF">2021-12-23T11:58:00Z</dcterms:modified>
</cp:coreProperties>
</file>